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BF3" w:rsidRDefault="00BD3BF3"/>
    <w:p w:rsidR="005B47E2" w:rsidRDefault="005B47E2">
      <w:hyperlink r:id="rId6" w:history="1">
        <w:r>
          <w:rPr>
            <w:rStyle w:val="a7"/>
          </w:rPr>
          <w:t>https://bootstrap.hexschool.com/docs/4.2/components/card/</w:t>
        </w:r>
      </w:hyperlink>
    </w:p>
    <w:p w:rsidR="005B47E2" w:rsidRDefault="00D75201">
      <w:r>
        <w:rPr>
          <w:noProof/>
        </w:rPr>
        <w:drawing>
          <wp:inline distT="0" distB="0" distL="0" distR="0" wp14:anchorId="13B57FC6" wp14:editId="7CE98F22">
            <wp:extent cx="5274310" cy="2892425"/>
            <wp:effectExtent l="0" t="0" r="254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&lt;div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"card"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style=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"width: 18rem;"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&lt;img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src=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"..."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"card-img-top"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alt=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"..."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&lt;div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"card-body"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&lt;h5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"card-title"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>Card title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&lt;/h5&gt;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&lt;p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"card-text"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>Some quick example text to build on the card title and make up the bulk of the card's content.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&lt;/p&gt;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&lt;a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href=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"#"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</w:t>
      </w:r>
      <w:r w:rsidRPr="005B47E2">
        <w:rPr>
          <w:rFonts w:ascii="Consolas" w:eastAsia="細明體" w:hAnsi="Consolas" w:cs="細明體"/>
          <w:color w:val="4F9FCF"/>
          <w:kern w:val="0"/>
          <w:szCs w:val="24"/>
        </w:rPr>
        <w:t>class=</w:t>
      </w:r>
      <w:r w:rsidRPr="005B47E2">
        <w:rPr>
          <w:rFonts w:ascii="Consolas" w:eastAsia="細明體" w:hAnsi="Consolas" w:cs="細明體"/>
          <w:color w:val="D44950"/>
          <w:kern w:val="0"/>
          <w:szCs w:val="24"/>
        </w:rPr>
        <w:t>"btn btn-primary"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&gt;</w:t>
      </w:r>
      <w:r w:rsidRPr="005B47E2">
        <w:rPr>
          <w:rFonts w:ascii="Consolas" w:eastAsia="細明體" w:hAnsi="Consolas" w:cs="細明體"/>
          <w:color w:val="212529"/>
          <w:kern w:val="0"/>
          <w:szCs w:val="24"/>
        </w:rPr>
        <w:t>Go somewhere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&lt;/a&gt;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Cs w:val="24"/>
        </w:rPr>
      </w:pPr>
      <w:r w:rsidRPr="005B47E2">
        <w:rPr>
          <w:rFonts w:ascii="Consolas" w:eastAsia="細明體" w:hAnsi="Consolas" w:cs="細明體"/>
          <w:color w:val="212529"/>
          <w:kern w:val="0"/>
          <w:szCs w:val="24"/>
        </w:rPr>
        <w:t xml:space="preserve">  </w:t>
      </w: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&lt;/div&gt;</w:t>
      </w:r>
    </w:p>
    <w:p w:rsidR="005B47E2" w:rsidRPr="005B47E2" w:rsidRDefault="005B47E2" w:rsidP="005B4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212529"/>
          <w:kern w:val="0"/>
          <w:sz w:val="21"/>
          <w:szCs w:val="21"/>
        </w:rPr>
      </w:pPr>
      <w:r w:rsidRPr="005B47E2">
        <w:rPr>
          <w:rFonts w:ascii="Consolas" w:eastAsia="細明體" w:hAnsi="Consolas" w:cs="細明體"/>
          <w:color w:val="2F6F9F"/>
          <w:kern w:val="0"/>
          <w:szCs w:val="24"/>
        </w:rPr>
        <w:t>&lt;/div&gt;</w:t>
      </w:r>
    </w:p>
    <w:p w:rsidR="005B47E2" w:rsidRDefault="005B47E2">
      <w:pPr>
        <w:rPr>
          <w:rFonts w:hint="eastAsia"/>
        </w:rPr>
      </w:pPr>
    </w:p>
    <w:p w:rsidR="005B47E2" w:rsidRDefault="005B47E2"/>
    <w:p w:rsidR="005B47E2" w:rsidRDefault="005B47E2">
      <w:r>
        <w:t>Style</w:t>
      </w:r>
      <w:r>
        <w:rPr>
          <w:rFonts w:hint="eastAsia"/>
        </w:rPr>
        <w:t>拿掉</w:t>
      </w:r>
    </w:p>
    <w:p w:rsidR="005B47E2" w:rsidRDefault="005B47E2">
      <w:r>
        <w:rPr>
          <w:noProof/>
        </w:rPr>
        <w:drawing>
          <wp:inline distT="0" distB="0" distL="0" distR="0" wp14:anchorId="3B82B6FA" wp14:editId="05F52CEC">
            <wp:extent cx="5274310" cy="1078230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E2" w:rsidRDefault="005B47E2"/>
    <w:p w:rsidR="005B47E2" w:rsidRDefault="005C280F">
      <w:r>
        <w:rPr>
          <w:noProof/>
        </w:rPr>
        <w:lastRenderedPageBreak/>
        <w:drawing>
          <wp:inline distT="0" distB="0" distL="0" distR="0" wp14:anchorId="43BF02B3" wp14:editId="7740FAE4">
            <wp:extent cx="5274310" cy="4873625"/>
            <wp:effectExtent l="0" t="0" r="254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E2" w:rsidRDefault="005B47E2"/>
    <w:p w:rsidR="005B47E2" w:rsidRDefault="00D75201">
      <w:r>
        <w:rPr>
          <w:noProof/>
        </w:rPr>
        <w:lastRenderedPageBreak/>
        <w:drawing>
          <wp:inline distT="0" distB="0" distL="0" distR="0" wp14:anchorId="6CA28508" wp14:editId="3254C2B6">
            <wp:extent cx="5274310" cy="372745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01" w:rsidRDefault="00D75201">
      <w:r>
        <w:rPr>
          <w:noProof/>
        </w:rPr>
        <w:drawing>
          <wp:inline distT="0" distB="0" distL="0" distR="0" wp14:anchorId="590C4C34" wp14:editId="1B50ED31">
            <wp:extent cx="5274310" cy="2204085"/>
            <wp:effectExtent l="0" t="0" r="254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01" w:rsidRDefault="00D75201"/>
    <w:p w:rsidR="00D75201" w:rsidRDefault="005628AD">
      <w:r>
        <w:rPr>
          <w:noProof/>
        </w:rPr>
        <w:lastRenderedPageBreak/>
        <w:drawing>
          <wp:inline distT="0" distB="0" distL="0" distR="0" wp14:anchorId="4CAF280D" wp14:editId="1A1EDE2D">
            <wp:extent cx="5274310" cy="43497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01" w:rsidRDefault="005628AD">
      <w:r>
        <w:rPr>
          <w:noProof/>
        </w:rPr>
        <w:drawing>
          <wp:inline distT="0" distB="0" distL="0" distR="0" wp14:anchorId="216367F1" wp14:editId="508CC070">
            <wp:extent cx="5274310" cy="209804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01" w:rsidRDefault="00D75201"/>
    <w:p w:rsidR="00D75201" w:rsidRDefault="00D75201"/>
    <w:p w:rsidR="00D75201" w:rsidRDefault="00D75201"/>
    <w:p w:rsidR="00D75201" w:rsidRDefault="00D75201"/>
    <w:p w:rsidR="00D75201" w:rsidRDefault="00D75201"/>
    <w:p w:rsidR="00D75201" w:rsidRDefault="00D75201"/>
    <w:p w:rsidR="005B13D9" w:rsidRDefault="005B13D9"/>
    <w:p w:rsidR="005B13D9" w:rsidRDefault="005B13D9"/>
    <w:p w:rsidR="005B13D9" w:rsidRDefault="005B13D9"/>
    <w:p w:rsidR="005B13D9" w:rsidRDefault="009051C9">
      <w:r>
        <w:rPr>
          <w:noProof/>
        </w:rPr>
        <w:drawing>
          <wp:inline distT="0" distB="0" distL="0" distR="0" wp14:anchorId="74C1C4BE" wp14:editId="1EE2F229">
            <wp:extent cx="4194930" cy="585002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909" cy="58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D9" w:rsidRDefault="005B13D9"/>
    <w:p w:rsidR="005B13D9" w:rsidRDefault="009051C9">
      <w:r>
        <w:rPr>
          <w:noProof/>
        </w:rPr>
        <w:lastRenderedPageBreak/>
        <w:drawing>
          <wp:inline distT="0" distB="0" distL="0" distR="0" wp14:anchorId="07A25496" wp14:editId="26B66A0E">
            <wp:extent cx="5274310" cy="386778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D9" w:rsidRDefault="005B13D9"/>
    <w:p w:rsidR="005B13D9" w:rsidRDefault="009051C9">
      <w:r>
        <w:rPr>
          <w:noProof/>
        </w:rPr>
        <w:drawing>
          <wp:inline distT="0" distB="0" distL="0" distR="0" wp14:anchorId="5BDEC134" wp14:editId="1A794A3E">
            <wp:extent cx="2990476" cy="1847619"/>
            <wp:effectExtent l="0" t="0" r="635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D9" w:rsidRDefault="00571578">
      <w:hyperlink r:id="rId17" w:history="1">
        <w:r>
          <w:rPr>
            <w:rStyle w:val="a7"/>
          </w:rPr>
          <w:t>http://www.runoob.com/jquery/jquery-plugin-validate.html</w:t>
        </w:r>
      </w:hyperlink>
    </w:p>
    <w:p w:rsidR="0066426D" w:rsidRPr="0066426D" w:rsidRDefault="0066426D" w:rsidP="0066426D">
      <w:pPr>
        <w:widowControl/>
        <w:shd w:val="clear" w:color="auto" w:fill="FFFFFF"/>
        <w:spacing w:before="30" w:after="30" w:line="432" w:lineRule="atLeast"/>
        <w:outlineLvl w:val="1"/>
        <w:rPr>
          <w:rFonts w:ascii="Helvetica" w:eastAsia="新細明體" w:hAnsi="Helvetica" w:cs="Helvetica"/>
          <w:b/>
          <w:bCs/>
          <w:color w:val="333333"/>
          <w:kern w:val="0"/>
          <w:sz w:val="43"/>
          <w:szCs w:val="43"/>
        </w:rPr>
      </w:pPr>
      <w:r w:rsidRPr="0066426D">
        <w:rPr>
          <w:rFonts w:ascii="Helvetica" w:eastAsia="新細明體" w:hAnsi="Helvetica" w:cs="Helvetica"/>
          <w:b/>
          <w:bCs/>
          <w:color w:val="333333"/>
          <w:kern w:val="0"/>
          <w:sz w:val="43"/>
          <w:szCs w:val="43"/>
        </w:rPr>
        <w:t>默认校验规则</w:t>
      </w:r>
    </w:p>
    <w:tbl>
      <w:tblPr>
        <w:tblW w:w="1249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9"/>
        <w:gridCol w:w="3749"/>
        <w:gridCol w:w="7497"/>
      </w:tblGrid>
      <w:tr w:rsidR="0066426D" w:rsidRPr="0066426D" w:rsidTr="0066426D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66426D" w:rsidRPr="0066426D" w:rsidRDefault="0066426D" w:rsidP="0066426D">
            <w:pPr>
              <w:widowControl/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66426D"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序号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66426D" w:rsidRPr="0066426D" w:rsidRDefault="0066426D" w:rsidP="0066426D">
            <w:pPr>
              <w:widowControl/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66426D"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规则</w:t>
            </w:r>
          </w:p>
        </w:tc>
        <w:tc>
          <w:tcPr>
            <w:tcW w:w="3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66426D" w:rsidRPr="0066426D" w:rsidRDefault="0066426D" w:rsidP="0066426D">
            <w:pPr>
              <w:widowControl/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66426D">
              <w:rPr>
                <w:rFonts w:ascii="Helvetica" w:eastAsia="新細明體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required:true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必须输入的字段。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remote:"check.php"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使用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ajax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方法调用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check.php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验证输入值。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email:true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必须输入正确格式的电子邮件。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url:true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必须输入正确格式的网址。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date:true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必须输入正确格式的日期。日期校验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ie6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出错，慎用。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dateISO:true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必须输入正确格式的日期（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ISO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），例如：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2009-06-23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，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1998/01/22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。只验证格式，不验证有效性。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number:true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必须输入合法的数字（负数，小数）。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digits:true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必须输入整数。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creditcard: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必须输入合法的信用卡号。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equalTo:"#field"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输入值必须和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#field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相同。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accept: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输入拥有合法后缀名的字符串（上传文件的后缀）。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maxlength:5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输入长度最多是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5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的字符串（汉字算一个字符）。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minlength:10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输入长度最小是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10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的字符串（汉字算一个字符）。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rangelength:[5,10]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输入长度必须介于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5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和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10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之间的字符串（汉字算一个字符）。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range:[5,10]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输入值必须介于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5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和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10 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之间。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16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max:5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输入值不能大于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5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  <w:tr w:rsidR="0066426D" w:rsidRPr="0066426D" w:rsidTr="0066426D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17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min:10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66426D" w:rsidRPr="0066426D" w:rsidRDefault="0066426D" w:rsidP="0066426D">
            <w:pPr>
              <w:widowControl/>
              <w:spacing w:line="480" w:lineRule="atLeast"/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</w:pP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输入值不能小于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 xml:space="preserve"> 10</w:t>
            </w:r>
            <w:r w:rsidRPr="0066426D">
              <w:rPr>
                <w:rFonts w:ascii="Helvetica" w:eastAsia="新細明體" w:hAnsi="Helvetica" w:cs="Helvetica"/>
                <w:color w:val="333333"/>
                <w:kern w:val="0"/>
                <w:sz w:val="20"/>
                <w:szCs w:val="20"/>
              </w:rPr>
              <w:t>。</w:t>
            </w:r>
          </w:p>
        </w:tc>
      </w:tr>
    </w:tbl>
    <w:p w:rsidR="00571578" w:rsidRDefault="00571578"/>
    <w:p w:rsidR="00571578" w:rsidRDefault="00571578"/>
    <w:p w:rsidR="005B13D9" w:rsidRDefault="005B13D9"/>
    <w:p w:rsidR="005B13D9" w:rsidRDefault="0066426D">
      <w:r>
        <w:rPr>
          <w:noProof/>
        </w:rPr>
        <w:lastRenderedPageBreak/>
        <w:drawing>
          <wp:inline distT="0" distB="0" distL="0" distR="0" wp14:anchorId="19F05CFC" wp14:editId="77917274">
            <wp:extent cx="3285714" cy="1714286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D9" w:rsidRDefault="000D067C">
      <w:hyperlink r:id="rId19" w:history="1">
        <w:r>
          <w:rPr>
            <w:rStyle w:val="a7"/>
          </w:rPr>
          <w:t>https://jqueryvalidation.org/</w:t>
        </w:r>
      </w:hyperlink>
    </w:p>
    <w:p w:rsidR="005B13D9" w:rsidRDefault="0066426D">
      <w:hyperlink r:id="rId20" w:history="1">
        <w:r>
          <w:rPr>
            <w:rStyle w:val="a7"/>
          </w:rPr>
          <w:t>https://github.com/jquery-validation/jquery-validation/releases/tag/1.19.1</w:t>
        </w:r>
      </w:hyperlink>
    </w:p>
    <w:p w:rsidR="0066426D" w:rsidRDefault="00F126E1">
      <w:r>
        <w:rPr>
          <w:noProof/>
        </w:rPr>
        <w:drawing>
          <wp:inline distT="0" distB="0" distL="0" distR="0" wp14:anchorId="5E2ADE27" wp14:editId="20337D83">
            <wp:extent cx="4838095" cy="1247619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6D" w:rsidRDefault="0066426D">
      <w:r>
        <w:rPr>
          <w:noProof/>
        </w:rPr>
        <w:drawing>
          <wp:inline distT="0" distB="0" distL="0" distR="0" wp14:anchorId="281620CA" wp14:editId="56E4FDA6">
            <wp:extent cx="4590476" cy="2628571"/>
            <wp:effectExtent l="0" t="0" r="635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6D" w:rsidRDefault="0066426D"/>
    <w:p w:rsidR="0066426D" w:rsidRDefault="00F20E20">
      <w:r>
        <w:rPr>
          <w:noProof/>
        </w:rPr>
        <w:drawing>
          <wp:inline distT="0" distB="0" distL="0" distR="0" wp14:anchorId="30A9975F" wp14:editId="4BB9C7B4">
            <wp:extent cx="5274310" cy="119634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6D" w:rsidRDefault="0066426D"/>
    <w:p w:rsidR="00CF5648" w:rsidRDefault="0036478A">
      <w:r>
        <w:rPr>
          <w:rFonts w:hint="eastAsia"/>
        </w:rPr>
        <w:t>用</w:t>
      </w:r>
      <w:r>
        <w:rPr>
          <w:rFonts w:hint="eastAsia"/>
        </w:rPr>
        <w:t>jqu</w:t>
      </w:r>
      <w:r>
        <w:t>ery</w:t>
      </w:r>
      <w:r>
        <w:rPr>
          <w:rFonts w:hint="eastAsia"/>
        </w:rPr>
        <w:t>的檢查機制來判斷是否輸入正確</w:t>
      </w:r>
    </w:p>
    <w:p w:rsidR="00CF5648" w:rsidRDefault="00CF5648"/>
    <w:p w:rsidR="00CF5648" w:rsidRDefault="00CF5648">
      <w:pPr>
        <w:rPr>
          <w:rFonts w:hint="eastAsia"/>
        </w:rPr>
      </w:pPr>
    </w:p>
    <w:p w:rsidR="00CF5648" w:rsidRPr="00EC1EB2" w:rsidRDefault="00CF5648">
      <w:pPr>
        <w:rPr>
          <w:b/>
          <w:color w:val="C00000"/>
        </w:rPr>
      </w:pPr>
      <w:r w:rsidRPr="00EC1EB2">
        <w:rPr>
          <w:b/>
          <w:color w:val="C00000"/>
        </w:rPr>
        <w:t>F</w:t>
      </w:r>
      <w:r w:rsidRPr="00EC1EB2">
        <w:rPr>
          <w:rFonts w:hint="eastAsia"/>
          <w:b/>
          <w:color w:val="C00000"/>
        </w:rPr>
        <w:t xml:space="preserve">orm </w:t>
      </w:r>
      <w:r w:rsidRPr="00EC1EB2">
        <w:rPr>
          <w:rFonts w:hint="eastAsia"/>
          <w:b/>
          <w:color w:val="C00000"/>
        </w:rPr>
        <w:t>給</w:t>
      </w:r>
      <w:r w:rsidRPr="00EC1EB2">
        <w:rPr>
          <w:rFonts w:hint="eastAsia"/>
          <w:b/>
          <w:color w:val="C00000"/>
        </w:rPr>
        <w:t>id</w:t>
      </w:r>
      <w:r w:rsidR="00F9578F" w:rsidRPr="00EC1EB2">
        <w:rPr>
          <w:b/>
          <w:color w:val="C00000"/>
        </w:rPr>
        <w:t xml:space="preserve"> (order-form)</w:t>
      </w:r>
      <w:r w:rsidRPr="00EC1EB2">
        <w:rPr>
          <w:rFonts w:hint="eastAsia"/>
          <w:b/>
          <w:color w:val="C00000"/>
        </w:rPr>
        <w:t xml:space="preserve"> </w:t>
      </w:r>
    </w:p>
    <w:p w:rsidR="00CF5648" w:rsidRPr="00EC1EB2" w:rsidRDefault="00CF5648">
      <w:pPr>
        <w:rPr>
          <w:rFonts w:hint="eastAsia"/>
          <w:b/>
          <w:color w:val="C00000"/>
        </w:rPr>
      </w:pPr>
      <w:r w:rsidRPr="00EC1EB2">
        <w:rPr>
          <w:rFonts w:hint="eastAsia"/>
          <w:b/>
          <w:color w:val="C00000"/>
        </w:rPr>
        <w:t>每個</w:t>
      </w:r>
      <w:r w:rsidRPr="00EC1EB2">
        <w:rPr>
          <w:rFonts w:hint="eastAsia"/>
          <w:b/>
          <w:color w:val="C00000"/>
        </w:rPr>
        <w:t xml:space="preserve">input </w:t>
      </w:r>
      <w:r w:rsidRPr="00EC1EB2">
        <w:rPr>
          <w:rFonts w:hint="eastAsia"/>
          <w:b/>
          <w:color w:val="C00000"/>
        </w:rPr>
        <w:t>都要有</w:t>
      </w:r>
      <w:r w:rsidRPr="00EC1EB2">
        <w:rPr>
          <w:rFonts w:hint="eastAsia"/>
          <w:b/>
          <w:color w:val="C00000"/>
        </w:rPr>
        <w:t>name</w:t>
      </w:r>
    </w:p>
    <w:p w:rsidR="0066426D" w:rsidRDefault="00CF5648">
      <w:r>
        <w:rPr>
          <w:noProof/>
        </w:rPr>
        <w:drawing>
          <wp:inline distT="0" distB="0" distL="0" distR="0" wp14:anchorId="51BAB84E" wp14:editId="6FFBDE33">
            <wp:extent cx="5274310" cy="259715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48" w:rsidRDefault="00A02519">
      <w:pPr>
        <w:rPr>
          <w:rFonts w:hint="eastAsia"/>
        </w:rPr>
      </w:pPr>
      <w:r>
        <w:rPr>
          <w:rFonts w:hint="eastAsia"/>
        </w:rPr>
        <w:t>要用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:rsidR="0066426D" w:rsidRDefault="00A02519">
      <w:r>
        <w:rPr>
          <w:noProof/>
        </w:rPr>
        <w:drawing>
          <wp:inline distT="0" distB="0" distL="0" distR="0" wp14:anchorId="37992FE4" wp14:editId="45D18C89">
            <wp:extent cx="4028571" cy="428571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6D" w:rsidRDefault="0066426D"/>
    <w:p w:rsidR="0066426D" w:rsidRDefault="00944BCA">
      <w:pPr>
        <w:rPr>
          <w:rFonts w:hint="eastAsia"/>
        </w:rPr>
      </w:pPr>
      <w:r>
        <w:rPr>
          <w:noProof/>
        </w:rPr>
        <w:drawing>
          <wp:inline distT="0" distB="0" distL="0" distR="0" wp14:anchorId="2AD05752" wp14:editId="5B05D9DE">
            <wp:extent cx="5274310" cy="4245610"/>
            <wp:effectExtent l="0" t="0" r="254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BF" w:rsidRPr="00DE7564" w:rsidRDefault="00871FBF">
      <w:pPr>
        <w:rPr>
          <w:rFonts w:hint="eastAsia"/>
        </w:rPr>
      </w:pPr>
      <w:hyperlink r:id="rId27" w:history="1">
        <w:r>
          <w:rPr>
            <w:rStyle w:val="a7"/>
          </w:rPr>
          <w:t>http://www.runoob.com/jquery/jquery-plugin-validate.html</w:t>
        </w:r>
      </w:hyperlink>
    </w:p>
    <w:p w:rsidR="00871FBF" w:rsidRDefault="00DE7564">
      <w:pPr>
        <w:rPr>
          <w:rFonts w:hint="eastAsia"/>
        </w:rPr>
      </w:pPr>
      <w:r>
        <w:rPr>
          <w:noProof/>
        </w:rPr>
        <w:drawing>
          <wp:inline distT="0" distB="0" distL="0" distR="0" wp14:anchorId="75E70AF0" wp14:editId="0158D81B">
            <wp:extent cx="5274310" cy="282194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DE75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E75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"#order-form"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DE75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validate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rules: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email: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email: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addr: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minlength: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DE75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remote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element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</w:t>
      </w:r>
      <w:r w:rsidRPr="00DE756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"check.php"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        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name: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E75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E75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element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DE75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val</w:t>
      </w: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    }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    }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}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}</w:t>
      </w:r>
    </w:p>
    <w:p w:rsidR="00DE7564" w:rsidRPr="00DE7564" w:rsidRDefault="00DE7564" w:rsidP="00DE75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E75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})</w:t>
      </w:r>
    </w:p>
    <w:p w:rsidR="00871FBF" w:rsidRDefault="00DE7564">
      <w:r>
        <w:lastRenderedPageBreak/>
        <w:t>C</w:t>
      </w:r>
      <w:r>
        <w:rPr>
          <w:rFonts w:hint="eastAsia"/>
        </w:rPr>
        <w:t>heck.</w:t>
      </w:r>
      <w:r>
        <w:t>php</w:t>
      </w:r>
    </w:p>
    <w:p w:rsidR="00DE7564" w:rsidRDefault="00DE7564"/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805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&lt;?php</w:t>
      </w:r>
    </w:p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805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$valid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6805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805B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805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6805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"name"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== </w:t>
      </w:r>
      <w:r w:rsidRPr="006805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"123"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</w:t>
      </w:r>
      <w:r w:rsidRPr="006805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$valid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6805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805B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805B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json_encode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805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$valid</w:t>
      </w:r>
      <w:r w:rsidRPr="006805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805B4" w:rsidRPr="006805B4" w:rsidRDefault="006805B4" w:rsidP="006805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805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DE7564" w:rsidRDefault="00DE7564"/>
    <w:p w:rsidR="00871FBF" w:rsidRDefault="0078352C">
      <w:r>
        <w:rPr>
          <w:noProof/>
        </w:rPr>
        <w:drawing>
          <wp:inline distT="0" distB="0" distL="0" distR="0" wp14:anchorId="67E08E1C" wp14:editId="44D2803E">
            <wp:extent cx="3566674" cy="524042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0013" cy="524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BF" w:rsidRDefault="00871FBF">
      <w:pPr>
        <w:rPr>
          <w:rFonts w:hint="eastAsia"/>
        </w:rPr>
      </w:pPr>
    </w:p>
    <w:p w:rsidR="005B47E2" w:rsidRDefault="005B47E2"/>
    <w:p w:rsidR="0078352C" w:rsidRDefault="0078352C"/>
    <w:p w:rsidR="0078352C" w:rsidRDefault="0078352C"/>
    <w:p w:rsidR="0078352C" w:rsidRDefault="0078352C"/>
    <w:p w:rsidR="0078352C" w:rsidRDefault="0078352C"/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        },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messages: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email: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這是必填欄位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email: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請輸入有效的電子信箱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addr: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這是必填欄位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minlength: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請至少輸入五個字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required: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這是必填欄位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    </w:t>
      </w:r>
      <w:r w:rsidRPr="00667A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remote:</w:t>
      </w: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無效的名字</w:t>
      </w:r>
      <w:r w:rsidRPr="00667A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 }</w:t>
      </w:r>
    </w:p>
    <w:p w:rsidR="00667A92" w:rsidRPr="00667A92" w:rsidRDefault="00667A92" w:rsidP="00667A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A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}</w:t>
      </w:r>
    </w:p>
    <w:p w:rsidR="0078352C" w:rsidRDefault="0078352C"/>
    <w:p w:rsidR="0078352C" w:rsidRDefault="0078352C"/>
    <w:p w:rsidR="0078352C" w:rsidRDefault="00EF0C00">
      <w:r>
        <w:rPr>
          <w:noProof/>
        </w:rPr>
        <w:drawing>
          <wp:inline distT="0" distB="0" distL="0" distR="0" wp14:anchorId="5279FFBC" wp14:editId="03A86228">
            <wp:extent cx="5274310" cy="3121660"/>
            <wp:effectExtent l="0" t="0" r="254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2C" w:rsidRDefault="0078352C"/>
    <w:p w:rsidR="004D1A5B" w:rsidRDefault="004D1A5B"/>
    <w:p w:rsidR="004D1A5B" w:rsidRDefault="004D1A5B"/>
    <w:p w:rsidR="004D1A5B" w:rsidRDefault="004D1A5B"/>
    <w:p w:rsidR="004D1A5B" w:rsidRDefault="004D1A5B">
      <w:pPr>
        <w:rPr>
          <w:rFonts w:hint="eastAsia"/>
        </w:rPr>
      </w:pPr>
    </w:p>
    <w:p w:rsidR="0078352C" w:rsidRDefault="00EF0C00">
      <w:r>
        <w:rPr>
          <w:noProof/>
        </w:rPr>
        <w:lastRenderedPageBreak/>
        <w:drawing>
          <wp:inline distT="0" distB="0" distL="0" distR="0" wp14:anchorId="0858849F" wp14:editId="701FBEFC">
            <wp:extent cx="5274310" cy="33235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2C" w:rsidRDefault="0078352C"/>
    <w:p w:rsidR="0078352C" w:rsidRDefault="004D1A5B">
      <w:r>
        <w:rPr>
          <w:noProof/>
        </w:rPr>
        <w:drawing>
          <wp:inline distT="0" distB="0" distL="0" distR="0" wp14:anchorId="433BFBBA" wp14:editId="6E26B77E">
            <wp:extent cx="5274310" cy="4054475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2C" w:rsidRDefault="0078352C"/>
    <w:p w:rsidR="0078352C" w:rsidRDefault="0078352C"/>
    <w:p w:rsidR="004D1A5B" w:rsidRDefault="004D1A5B"/>
    <w:p w:rsidR="004D1A5B" w:rsidRDefault="004D1A5B"/>
    <w:p w:rsidR="004D1A5B" w:rsidRDefault="00E326F5">
      <w:hyperlink r:id="rId33" w:history="1">
        <w:r>
          <w:rPr>
            <w:rStyle w:val="a7"/>
          </w:rPr>
          <w:t>https://jqueryvalidation.org/documentation/</w:t>
        </w:r>
      </w:hyperlink>
    </w:p>
    <w:p w:rsidR="004D1A5B" w:rsidRDefault="00E326F5">
      <w:hyperlink r:id="rId34" w:history="1">
        <w:r>
          <w:rPr>
            <w:rStyle w:val="a7"/>
          </w:rPr>
          <w:t>https://jqueryvalidation.org/Validator.form/</w:t>
        </w:r>
      </w:hyperlink>
    </w:p>
    <w:p w:rsidR="004D1A5B" w:rsidRDefault="00E326F5">
      <w:pPr>
        <w:rPr>
          <w:rFonts w:hint="eastAsia"/>
        </w:rPr>
      </w:pPr>
      <w:r>
        <w:rPr>
          <w:noProof/>
        </w:rPr>
        <w:drawing>
          <wp:inline distT="0" distB="0" distL="0" distR="0" wp14:anchorId="672611BD" wp14:editId="7620D43D">
            <wp:extent cx="5274310" cy="2301875"/>
            <wp:effectExtent l="0" t="0" r="254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2C" w:rsidRDefault="0078352C"/>
    <w:p w:rsidR="00EE3932" w:rsidRDefault="00EE3932">
      <w:r>
        <w:rPr>
          <w:noProof/>
        </w:rPr>
        <w:drawing>
          <wp:inline distT="0" distB="0" distL="0" distR="0" wp14:anchorId="2FED4638" wp14:editId="7A65A4B8">
            <wp:extent cx="5274310" cy="153289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32" w:rsidRDefault="00EE3932"/>
    <w:p w:rsidR="00EE3932" w:rsidRDefault="00B50B03">
      <w:r>
        <w:rPr>
          <w:noProof/>
        </w:rPr>
        <w:drawing>
          <wp:inline distT="0" distB="0" distL="0" distR="0" wp14:anchorId="7638E64F" wp14:editId="09E71683">
            <wp:extent cx="5274310" cy="1863090"/>
            <wp:effectExtent l="0" t="0" r="254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32" w:rsidRDefault="00EE3932"/>
    <w:p w:rsidR="00EE3932" w:rsidRDefault="00EE3932"/>
    <w:p w:rsidR="00EE3932" w:rsidRDefault="00EE3932"/>
    <w:p w:rsidR="00EE3932" w:rsidRDefault="00EE3932"/>
    <w:p w:rsidR="00EE3932" w:rsidRDefault="00EE3932"/>
    <w:p w:rsidR="00EE3932" w:rsidRDefault="00EE3932"/>
    <w:p w:rsidR="00EE3932" w:rsidRDefault="00EE3932"/>
    <w:p w:rsidR="00B50B03" w:rsidRDefault="00B50B03">
      <w:hyperlink r:id="rId38" w:history="1">
        <w:r>
          <w:rPr>
            <w:rStyle w:val="a7"/>
          </w:rPr>
          <w:t>https://sweetalert2.github.io/</w:t>
        </w:r>
      </w:hyperlink>
    </w:p>
    <w:p w:rsidR="00B50B03" w:rsidRDefault="00B50B03">
      <w:r>
        <w:rPr>
          <w:noProof/>
        </w:rPr>
        <w:drawing>
          <wp:inline distT="0" distB="0" distL="0" distR="0" wp14:anchorId="12089457" wp14:editId="2702E35F">
            <wp:extent cx="5274310" cy="130683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03" w:rsidRDefault="00B50B03"/>
    <w:p w:rsidR="00B50B03" w:rsidRDefault="00B50B03">
      <w:hyperlink r:id="rId40" w:history="1">
        <w:r>
          <w:rPr>
            <w:rStyle w:val="a7"/>
          </w:rPr>
          <w:t>https://daneden.github.io/animate.css/</w:t>
        </w:r>
      </w:hyperlink>
    </w:p>
    <w:p w:rsidR="00B50B03" w:rsidRDefault="00B50B03">
      <w:r>
        <w:rPr>
          <w:noProof/>
        </w:rPr>
        <w:drawing>
          <wp:inline distT="0" distB="0" distL="0" distR="0" wp14:anchorId="24B1324D" wp14:editId="301A55CF">
            <wp:extent cx="5274310" cy="122745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03" w:rsidRDefault="00B50B03"/>
    <w:p w:rsidR="00B50B03" w:rsidRDefault="005603D0">
      <w:r>
        <w:rPr>
          <w:noProof/>
        </w:rPr>
        <w:drawing>
          <wp:inline distT="0" distB="0" distL="0" distR="0" wp14:anchorId="5AEBA1AA" wp14:editId="4E53C25E">
            <wp:extent cx="5274310" cy="181165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03" w:rsidRDefault="00B50B03"/>
    <w:p w:rsidR="00F01B48" w:rsidRDefault="00F01B48">
      <w:pPr>
        <w:rPr>
          <w:rFonts w:hint="eastAsia"/>
        </w:rPr>
      </w:pPr>
    </w:p>
    <w:p w:rsidR="00B50B03" w:rsidRDefault="005603D0">
      <w:hyperlink r:id="rId43" w:anchor="download" w:history="1">
        <w:r>
          <w:rPr>
            <w:rStyle w:val="a7"/>
          </w:rPr>
          <w:t>https://sweetalert2.github.io/#download</w:t>
        </w:r>
      </w:hyperlink>
    </w:p>
    <w:p w:rsidR="00B50B03" w:rsidRDefault="005603D0">
      <w:r>
        <w:rPr>
          <w:noProof/>
        </w:rPr>
        <w:drawing>
          <wp:inline distT="0" distB="0" distL="0" distR="0" wp14:anchorId="57CFEB4B" wp14:editId="103ECBD7">
            <wp:extent cx="5274310" cy="175387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D0" w:rsidRDefault="00F956A4">
      <w:r>
        <w:rPr>
          <w:noProof/>
        </w:rPr>
        <w:drawing>
          <wp:inline distT="0" distB="0" distL="0" distR="0" wp14:anchorId="180A4AF0" wp14:editId="5F54B787">
            <wp:extent cx="1408163" cy="759859"/>
            <wp:effectExtent l="0" t="0" r="1905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31870" cy="77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D0" w:rsidRDefault="001230F9">
      <w:r>
        <w:rPr>
          <w:noProof/>
        </w:rPr>
        <w:lastRenderedPageBreak/>
        <w:drawing>
          <wp:inline distT="0" distB="0" distL="0" distR="0" wp14:anchorId="2784C777" wp14:editId="3083F1E6">
            <wp:extent cx="3316154" cy="2839453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656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D0" w:rsidRDefault="003F51D1">
      <w:r>
        <w:rPr>
          <w:noProof/>
        </w:rPr>
        <w:drawing>
          <wp:inline distT="0" distB="0" distL="0" distR="0" wp14:anchorId="400BBCEA" wp14:editId="50ABFA48">
            <wp:extent cx="5274310" cy="89344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5D" w:rsidRDefault="00695F5D">
      <w:r>
        <w:rPr>
          <w:rFonts w:hint="eastAsia"/>
        </w:rPr>
        <w:t>把</w:t>
      </w:r>
      <w:r>
        <w:rPr>
          <w:rFonts w:hint="eastAsia"/>
        </w:rPr>
        <w:t>form</w:t>
      </w:r>
      <w:r>
        <w:rPr>
          <w:rFonts w:hint="eastAsia"/>
        </w:rPr>
        <w:t>送出的事件攔截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>ajax</w:t>
      </w:r>
      <w:r>
        <w:rPr>
          <w:rFonts w:hint="eastAsia"/>
        </w:rPr>
        <w:t>的方式送出</w:t>
      </w:r>
    </w:p>
    <w:p w:rsidR="006E0DA6" w:rsidRDefault="006E0DA6">
      <w:pPr>
        <w:rPr>
          <w:rFonts w:hint="eastAsia"/>
        </w:rPr>
      </w:pPr>
      <w:r>
        <w:rPr>
          <w:rFonts w:hint="eastAsia"/>
        </w:rPr>
        <w:t>submitHandler</w:t>
      </w:r>
      <w:r>
        <w:rPr>
          <w:rFonts w:hint="eastAsia"/>
        </w:rPr>
        <w:t>是這個套件的寫法</w:t>
      </w:r>
      <w:r w:rsidR="000A2854">
        <w:rPr>
          <w:rFonts w:hint="eastAsia"/>
        </w:rPr>
        <w:t xml:space="preserve"> (</w:t>
      </w:r>
      <w:r w:rsidR="000A2854" w:rsidRPr="000A2854">
        <w:t>jquery-validation</w:t>
      </w:r>
      <w:r w:rsidR="000A2854">
        <w:rPr>
          <w:rFonts w:hint="eastAsia"/>
        </w:rPr>
        <w:t>)</w:t>
      </w:r>
    </w:p>
    <w:p w:rsidR="005603D0" w:rsidRDefault="001230F9">
      <w:r w:rsidRPr="001230F9">
        <w:drawing>
          <wp:inline distT="0" distB="0" distL="0" distR="0" wp14:anchorId="68014E39" wp14:editId="15EDA67F">
            <wp:extent cx="2958900" cy="2334061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8391" cy="23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D0" w:rsidRDefault="004D362E">
      <w:hyperlink r:id="rId49" w:history="1">
        <w:r>
          <w:rPr>
            <w:rStyle w:val="a7"/>
          </w:rPr>
          <w:t>https://www.minwt.com/webdesign-dev/js/21536.html</w:t>
        </w:r>
      </w:hyperlink>
    </w:p>
    <w:p w:rsidR="002B6171" w:rsidRDefault="003F51D1">
      <w:r>
        <w:rPr>
          <w:noProof/>
        </w:rPr>
        <w:drawing>
          <wp:inline distT="0" distB="0" distL="0" distR="0" wp14:anchorId="6D5E3AC5" wp14:editId="5DE153D3">
            <wp:extent cx="3151405" cy="1516135"/>
            <wp:effectExtent l="0" t="0" r="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9805" cy="15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71" w:rsidRDefault="002B6171"/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   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</w:t>
      </w:r>
      <w:r w:rsidRPr="006720C8">
        <w:rPr>
          <w:rFonts w:ascii="Consolas" w:eastAsia="新細明體" w:hAnsi="Consolas" w:cs="新細明體"/>
          <w:color w:val="DCDCAA"/>
          <w:kern w:val="0"/>
          <w:sz w:val="20"/>
          <w:szCs w:val="20"/>
        </w:rPr>
        <w:t>submitHandler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: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 xml:space="preserve"> </w:t>
      </w:r>
      <w:r w:rsidRPr="006720C8">
        <w:rPr>
          <w:rFonts w:ascii="Consolas" w:eastAsia="新細明體" w:hAnsi="Consolas" w:cs="新細明體"/>
          <w:color w:val="569CD6"/>
          <w:kern w:val="0"/>
          <w:sz w:val="20"/>
          <w:szCs w:val="20"/>
        </w:rPr>
        <w:t>function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(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form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){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Swal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.</w:t>
      </w:r>
      <w:r w:rsidRPr="006720C8">
        <w:rPr>
          <w:rFonts w:ascii="Consolas" w:eastAsia="新細明體" w:hAnsi="Consolas" w:cs="新細明體"/>
          <w:color w:val="DCDCAA"/>
          <w:kern w:val="0"/>
          <w:sz w:val="20"/>
          <w:szCs w:val="20"/>
        </w:rPr>
        <w:t>fire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({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type: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"question"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title: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您確定嗎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text: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請確定是否下單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showCancelButton:</w:t>
      </w:r>
      <w:r w:rsidRPr="006720C8">
        <w:rPr>
          <w:rFonts w:ascii="Consolas" w:eastAsia="新細明體" w:hAnsi="Consolas" w:cs="新細明體"/>
          <w:color w:val="569CD6"/>
          <w:kern w:val="0"/>
          <w:sz w:val="20"/>
          <w:szCs w:val="20"/>
        </w:rPr>
        <w:t>true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buttonsStyling:</w:t>
      </w:r>
      <w:r w:rsidRPr="006720C8">
        <w:rPr>
          <w:rFonts w:ascii="Consolas" w:eastAsia="新細明體" w:hAnsi="Consolas" w:cs="新細明體"/>
          <w:color w:val="569CD6"/>
          <w:kern w:val="0"/>
          <w:sz w:val="20"/>
          <w:szCs w:val="20"/>
        </w:rPr>
        <w:t>false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customClass: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{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confirmButton: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"btn btn-success mx-1"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cancelButton: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"btn btn-danger mx-1"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},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confirmButtonText: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 xml:space="preserve">`&lt;i class="fas fa-thumbs-up"&gt;&lt;/i&gt; 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確認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`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    </w:t>
      </w:r>
      <w:r w:rsidRPr="006720C8">
        <w:rPr>
          <w:rFonts w:ascii="Consolas" w:eastAsia="新細明體" w:hAnsi="Consolas" w:cs="新細明體"/>
          <w:color w:val="9CDCFE"/>
          <w:kern w:val="0"/>
          <w:sz w:val="20"/>
          <w:szCs w:val="20"/>
        </w:rPr>
        <w:t>cancelButtonText: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 xml:space="preserve">`&lt;i class="fas fa-times"&gt;&lt;/i&gt; 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取消</w:t>
      </w:r>
      <w:r w:rsidRPr="006720C8">
        <w:rPr>
          <w:rFonts w:ascii="Consolas" w:eastAsia="新細明體" w:hAnsi="Consolas" w:cs="新細明體"/>
          <w:color w:val="CE9178"/>
          <w:kern w:val="0"/>
          <w:sz w:val="20"/>
          <w:szCs w:val="20"/>
        </w:rPr>
        <w:t>`</w:t>
      </w: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,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    });</w:t>
      </w:r>
    </w:p>
    <w:p w:rsidR="006720C8" w:rsidRPr="006720C8" w:rsidRDefault="006720C8" w:rsidP="006720C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0"/>
          <w:szCs w:val="20"/>
        </w:rPr>
      </w:pPr>
      <w:r w:rsidRPr="006720C8">
        <w:rPr>
          <w:rFonts w:ascii="Consolas" w:eastAsia="新細明體" w:hAnsi="Consolas" w:cs="新細明體"/>
          <w:color w:val="D4D4D4"/>
          <w:kern w:val="0"/>
          <w:sz w:val="20"/>
          <w:szCs w:val="20"/>
        </w:rPr>
        <w:t>                    }</w:t>
      </w:r>
    </w:p>
    <w:p w:rsidR="002E0D65" w:rsidRDefault="002E0D65"/>
    <w:p w:rsidR="002E0D65" w:rsidRDefault="006720C8">
      <w:r>
        <w:rPr>
          <w:noProof/>
        </w:rPr>
        <w:drawing>
          <wp:inline distT="0" distB="0" distL="0" distR="0" wp14:anchorId="616846E3" wp14:editId="1EF24988">
            <wp:extent cx="2781098" cy="1693235"/>
            <wp:effectExtent l="0" t="0" r="635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5380" cy="170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65" w:rsidRDefault="00DE64F7">
      <w:r>
        <w:rPr>
          <w:noProof/>
        </w:rPr>
        <w:drawing>
          <wp:inline distT="0" distB="0" distL="0" distR="0" wp14:anchorId="6A32CE08" wp14:editId="53E2726B">
            <wp:extent cx="5274310" cy="206057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65" w:rsidRDefault="002E0D65">
      <w:pPr>
        <w:rPr>
          <w:rFonts w:hint="eastAsia"/>
        </w:rPr>
      </w:pPr>
    </w:p>
    <w:p w:rsidR="002B6171" w:rsidRDefault="00A36CFB">
      <w:hyperlink r:id="rId53" w:anchor="download" w:history="1">
        <w:r>
          <w:rPr>
            <w:rStyle w:val="a7"/>
          </w:rPr>
          <w:t>https://sweetalert2.github.io/#download</w:t>
        </w:r>
      </w:hyperlink>
    </w:p>
    <w:p w:rsidR="002B6171" w:rsidRDefault="00A36CFB">
      <w:r>
        <w:rPr>
          <w:noProof/>
        </w:rPr>
        <w:drawing>
          <wp:inline distT="0" distB="0" distL="0" distR="0" wp14:anchorId="2CC591BC" wp14:editId="7C65DE9E">
            <wp:extent cx="5274310" cy="366585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71" w:rsidRDefault="008428F1">
      <w:r>
        <w:rPr>
          <w:noProof/>
        </w:rPr>
        <w:lastRenderedPageBreak/>
        <w:drawing>
          <wp:inline distT="0" distB="0" distL="0" distR="0" wp14:anchorId="1857CE80" wp14:editId="3A32DBAB">
            <wp:extent cx="5274310" cy="5729605"/>
            <wp:effectExtent l="0" t="0" r="2540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71" w:rsidRDefault="004E4C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6CE2C1" wp14:editId="1C9C623A">
            <wp:extent cx="5274310" cy="602107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03D0" w:rsidRDefault="005603D0">
      <w:pPr>
        <w:rPr>
          <w:rFonts w:hint="eastAsia"/>
        </w:rPr>
      </w:pPr>
    </w:p>
    <w:p w:rsidR="0078352C" w:rsidRDefault="0078352C">
      <w:pPr>
        <w:rPr>
          <w:rFonts w:hint="eastAsia"/>
        </w:rPr>
      </w:pPr>
    </w:p>
    <w:sectPr w:rsidR="007835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27F8" w:rsidRDefault="007027F8" w:rsidP="005B47E2">
      <w:r>
        <w:separator/>
      </w:r>
    </w:p>
  </w:endnote>
  <w:endnote w:type="continuationSeparator" w:id="0">
    <w:p w:rsidR="007027F8" w:rsidRDefault="007027F8" w:rsidP="005B47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27F8" w:rsidRDefault="007027F8" w:rsidP="005B47E2">
      <w:r>
        <w:separator/>
      </w:r>
    </w:p>
  </w:footnote>
  <w:footnote w:type="continuationSeparator" w:id="0">
    <w:p w:rsidR="007027F8" w:rsidRDefault="007027F8" w:rsidP="005B47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6D5"/>
    <w:rsid w:val="000A2854"/>
    <w:rsid w:val="000D067C"/>
    <w:rsid w:val="000D3A51"/>
    <w:rsid w:val="001230F9"/>
    <w:rsid w:val="001D0841"/>
    <w:rsid w:val="002B5EE6"/>
    <w:rsid w:val="002B6171"/>
    <w:rsid w:val="002E0D65"/>
    <w:rsid w:val="0036478A"/>
    <w:rsid w:val="003F51D1"/>
    <w:rsid w:val="004D1A5B"/>
    <w:rsid w:val="004D362E"/>
    <w:rsid w:val="004E4CF1"/>
    <w:rsid w:val="005603D0"/>
    <w:rsid w:val="005628AD"/>
    <w:rsid w:val="00571578"/>
    <w:rsid w:val="005B13D9"/>
    <w:rsid w:val="005B47E2"/>
    <w:rsid w:val="005C280F"/>
    <w:rsid w:val="006516D5"/>
    <w:rsid w:val="0066426D"/>
    <w:rsid w:val="00667A92"/>
    <w:rsid w:val="006720C8"/>
    <w:rsid w:val="006805B4"/>
    <w:rsid w:val="00695F5D"/>
    <w:rsid w:val="006E0DA6"/>
    <w:rsid w:val="007027F8"/>
    <w:rsid w:val="0078352C"/>
    <w:rsid w:val="008428F1"/>
    <w:rsid w:val="00871FBF"/>
    <w:rsid w:val="008942F1"/>
    <w:rsid w:val="009051C9"/>
    <w:rsid w:val="00944BCA"/>
    <w:rsid w:val="00A02519"/>
    <w:rsid w:val="00A36CFB"/>
    <w:rsid w:val="00B50B03"/>
    <w:rsid w:val="00BD3BF3"/>
    <w:rsid w:val="00CF5648"/>
    <w:rsid w:val="00D75201"/>
    <w:rsid w:val="00DE64F7"/>
    <w:rsid w:val="00DE7564"/>
    <w:rsid w:val="00E326F5"/>
    <w:rsid w:val="00EC1EB2"/>
    <w:rsid w:val="00EE3932"/>
    <w:rsid w:val="00EF0C00"/>
    <w:rsid w:val="00F01B48"/>
    <w:rsid w:val="00F126E1"/>
    <w:rsid w:val="00F20E20"/>
    <w:rsid w:val="00F23521"/>
    <w:rsid w:val="00F956A4"/>
    <w:rsid w:val="00F9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CF01FC"/>
  <w15:chartTrackingRefBased/>
  <w15:docId w15:val="{83FD0DC2-DEC8-485E-8618-3E23EF30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285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66426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47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B47E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B47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B47E2"/>
    <w:rPr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5B47E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B47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5B47E2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5B47E2"/>
    <w:rPr>
      <w:rFonts w:ascii="細明體" w:eastAsia="細明體" w:hAnsi="細明體" w:cs="細明體"/>
      <w:sz w:val="24"/>
      <w:szCs w:val="24"/>
    </w:rPr>
  </w:style>
  <w:style w:type="character" w:customStyle="1" w:styleId="nt">
    <w:name w:val="nt"/>
    <w:basedOn w:val="a0"/>
    <w:rsid w:val="005B47E2"/>
  </w:style>
  <w:style w:type="character" w:customStyle="1" w:styleId="na">
    <w:name w:val="na"/>
    <w:basedOn w:val="a0"/>
    <w:rsid w:val="005B47E2"/>
  </w:style>
  <w:style w:type="character" w:customStyle="1" w:styleId="s">
    <w:name w:val="s"/>
    <w:basedOn w:val="a0"/>
    <w:rsid w:val="005B47E2"/>
  </w:style>
  <w:style w:type="character" w:customStyle="1" w:styleId="20">
    <w:name w:val="標題 2 字元"/>
    <w:basedOn w:val="a0"/>
    <w:link w:val="2"/>
    <w:uiPriority w:val="9"/>
    <w:rsid w:val="0066426D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10">
    <w:name w:val="標題 1 字元"/>
    <w:basedOn w:val="a0"/>
    <w:link w:val="1"/>
    <w:uiPriority w:val="9"/>
    <w:rsid w:val="000A2854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5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hyperlink" Target="https://jqueryvalidation.org/Validator.form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www.runoob.com/jquery/jquery-plugin-validate.html" TargetMode="External"/><Relationship Id="rId25" Type="http://schemas.openxmlformats.org/officeDocument/2006/relationships/image" Target="media/image16.png"/><Relationship Id="rId33" Type="http://schemas.openxmlformats.org/officeDocument/2006/relationships/hyperlink" Target="https://jqueryvalidation.org/documentation/" TargetMode="External"/><Relationship Id="rId38" Type="http://schemas.openxmlformats.org/officeDocument/2006/relationships/hyperlink" Target="https://sweetalert2.github.io/" TargetMode="External"/><Relationship Id="rId46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github.com/jquery-validation/jquery-validation/releases/tag/1.19.1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bootstrap.hexschool.com/docs/4.2/components/card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hyperlink" Target="https://daneden.github.io/animate.css/" TargetMode="External"/><Relationship Id="rId45" Type="http://schemas.openxmlformats.org/officeDocument/2006/relationships/image" Target="media/image30.png"/><Relationship Id="rId53" Type="http://schemas.openxmlformats.org/officeDocument/2006/relationships/hyperlink" Target="https://sweetalert2.github.io/" TargetMode="External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www.minwt.com/webdesign-dev/js/21536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jqueryvalidation.org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http://www.runoob.com/jquery/jquery-plugin-validate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hyperlink" Target="https://sweetalert2.github.io/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20</Pages>
  <Words>692</Words>
  <Characters>3947</Characters>
  <Application>Microsoft Office Word</Application>
  <DocSecurity>0</DocSecurity>
  <Lines>32</Lines>
  <Paragraphs>9</Paragraphs>
  <ScaleCrop>false</ScaleCrop>
  <Company/>
  <LinksUpToDate>false</LinksUpToDate>
  <CharactersWithSpaces>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54</cp:revision>
  <dcterms:created xsi:type="dcterms:W3CDTF">2019-07-04T00:29:00Z</dcterms:created>
  <dcterms:modified xsi:type="dcterms:W3CDTF">2019-07-04T06:17:00Z</dcterms:modified>
</cp:coreProperties>
</file>